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3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北京市优秀学生干部登记表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5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7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Hans" w:bidi="ar-SA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>
            <w:pPr>
              <w:adjustRightInd w:val="0"/>
              <w:snapToGrid w:val="0"/>
              <w:ind w:firstLine="280" w:firstLineChars="100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 xml:space="preserve"> （ 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5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年度志愿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学校、院系、专业、年级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校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级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学院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lang w:val="en-US" w:eastAsia="zh-Hans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0000600000000000000"/>
    <w:charset w:val="86"/>
    <w:family w:val="script"/>
    <w:pitch w:val="default"/>
    <w:sig w:usb0="00000000" w:usb1="00000000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4ZDJkM2FmNWU2MzI2MjgxYmMwZjU5NzU1MWNmOWYifQ=="/>
  </w:docVars>
  <w:rsids>
    <w:rsidRoot w:val="005C109C"/>
    <w:rsid w:val="0003416A"/>
    <w:rsid w:val="000F2A00"/>
    <w:rsid w:val="00192B56"/>
    <w:rsid w:val="00237517"/>
    <w:rsid w:val="002C2D8D"/>
    <w:rsid w:val="0059472A"/>
    <w:rsid w:val="005B6B44"/>
    <w:rsid w:val="005C109C"/>
    <w:rsid w:val="005F1D86"/>
    <w:rsid w:val="00631714"/>
    <w:rsid w:val="009148F0"/>
    <w:rsid w:val="009C7AEB"/>
    <w:rsid w:val="00B05C9B"/>
    <w:rsid w:val="00BF090B"/>
    <w:rsid w:val="00DB74E2"/>
    <w:rsid w:val="00E02E55"/>
    <w:rsid w:val="00E9277F"/>
    <w:rsid w:val="00F200BA"/>
    <w:rsid w:val="19BA3133"/>
    <w:rsid w:val="2DCA3031"/>
    <w:rsid w:val="38561B04"/>
    <w:rsid w:val="6FD317FB"/>
    <w:rsid w:val="FEBE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41</Words>
  <Characters>234</Characters>
  <Lines>1</Lines>
  <Paragraphs>1</Paragraphs>
  <TotalTime>1</TotalTime>
  <ScaleCrop>false</ScaleCrop>
  <LinksUpToDate>false</LinksUpToDate>
  <CharactersWithSpaces>274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2021-09-23T23:04:00Z</dcterms:created>
  <dc:creator>黄宝琪</dc:creator>
  <cp:lastModifiedBy>318</cp:lastModifiedBy>
  <dcterms:modified xsi:type="dcterms:W3CDTF">2023-11-07T08:57:37Z</dcterms:modified>
  <dc:title>附件4：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8090BE096F1CB89722D20E64D105071A</vt:lpwstr>
  </property>
</Properties>
</file>