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68" w:type="dxa"/>
        <w:jc w:val="center"/>
        <w:tblInd w:w="93" w:type="dxa"/>
        <w:tblLook w:val="0000"/>
      </w:tblPr>
      <w:tblGrid>
        <w:gridCol w:w="620"/>
        <w:gridCol w:w="2740"/>
        <w:gridCol w:w="820"/>
        <w:gridCol w:w="820"/>
        <w:gridCol w:w="1601"/>
        <w:gridCol w:w="1240"/>
        <w:gridCol w:w="1680"/>
        <w:gridCol w:w="1842"/>
        <w:gridCol w:w="1680"/>
        <w:gridCol w:w="1525"/>
      </w:tblGrid>
      <w:tr w:rsidR="00E101E0" w:rsidRPr="004C2773" w:rsidTr="00D1354F">
        <w:trPr>
          <w:trHeight w:val="852"/>
          <w:jc w:val="center"/>
        </w:trPr>
        <w:tc>
          <w:tcPr>
            <w:tcW w:w="145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1E0" w:rsidRPr="00F15AA6" w:rsidRDefault="00E101E0" w:rsidP="00D1354F">
            <w:pPr>
              <w:widowControl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F15AA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附件1：</w:t>
            </w:r>
          </w:p>
          <w:p w:rsidR="00E101E0" w:rsidRPr="004C2773" w:rsidRDefault="00E101E0" w:rsidP="00CF3D5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OLE_LINK2"/>
            <w:bookmarkStart w:id="1" w:name="OLE_LINK3"/>
            <w:r w:rsidRPr="004C2773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北京林业大学优秀研究生担任</w:t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201</w:t>
            </w:r>
            <w:r w:rsidR="00CF3D58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7</w:t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级</w:t>
            </w:r>
            <w:r w:rsidRPr="004C2773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本科新生学业辅导员需求统计表</w:t>
            </w:r>
            <w:bookmarkEnd w:id="0"/>
            <w:bookmarkEnd w:id="1"/>
          </w:p>
        </w:tc>
      </w:tr>
      <w:tr w:rsidR="00E101E0" w:rsidRPr="004C2773" w:rsidTr="00D1354F">
        <w:trPr>
          <w:trHeight w:val="492"/>
          <w:jc w:val="center"/>
        </w:trPr>
        <w:tc>
          <w:tcPr>
            <w:tcW w:w="145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01E0" w:rsidRPr="004C2773" w:rsidRDefault="00E101E0" w:rsidP="00D1354F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C2773">
              <w:rPr>
                <w:rFonts w:ascii="宋体" w:hAnsi="宋体" w:cs="宋体" w:hint="eastAsia"/>
                <w:kern w:val="0"/>
                <w:sz w:val="28"/>
                <w:szCs w:val="28"/>
              </w:rPr>
              <w:t>学院（签章）：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经济管理学院</w:t>
            </w:r>
          </w:p>
        </w:tc>
      </w:tr>
      <w:tr w:rsidR="00E101E0" w:rsidRPr="004C2773" w:rsidTr="00D1354F">
        <w:trPr>
          <w:trHeight w:val="563"/>
          <w:jc w:val="center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岗位名称</w:t>
            </w: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br/>
              <w:t>（##专业学业辅导员）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负责班级数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所带学生总数</w:t>
            </w:r>
          </w:p>
        </w:tc>
        <w:tc>
          <w:tcPr>
            <w:tcW w:w="95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招聘条件说明</w:t>
            </w:r>
          </w:p>
        </w:tc>
      </w:tr>
      <w:tr w:rsidR="00E101E0" w:rsidRPr="004C2773" w:rsidTr="00D1354F">
        <w:trPr>
          <w:trHeight w:val="623"/>
          <w:jc w:val="center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1E0" w:rsidRPr="004C2773" w:rsidRDefault="00E101E0" w:rsidP="00D1354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1E0" w:rsidRPr="004C2773" w:rsidRDefault="00E101E0" w:rsidP="00D1354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1E0" w:rsidRPr="004C2773" w:rsidRDefault="00E101E0" w:rsidP="00D1354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1E0" w:rsidRPr="004C2773" w:rsidRDefault="00E101E0" w:rsidP="00D1354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研究生专业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本科专业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学习成绩要求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外语成绩要求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学生工作经历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其他</w:t>
            </w:r>
          </w:p>
        </w:tc>
      </w:tr>
      <w:tr w:rsidR="00E101E0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Pr="00A414A8" w:rsidRDefault="00E101E0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414A8">
              <w:rPr>
                <w:rFonts w:ascii="宋体" w:hAnsi="宋体" w:cs="宋体" w:hint="eastAsia"/>
                <w:kern w:val="0"/>
                <w:sz w:val="24"/>
              </w:rPr>
              <w:t>工商管理类专业1</w:t>
            </w:r>
          </w:p>
          <w:p w:rsidR="00E101E0" w:rsidRPr="000C4C39" w:rsidRDefault="00E101E0" w:rsidP="00D1354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A414A8">
              <w:rPr>
                <w:rFonts w:ascii="宋体" w:hAnsi="宋体" w:cs="宋体" w:hint="eastAsia"/>
                <w:kern w:val="0"/>
                <w:sz w:val="24"/>
              </w:rPr>
              <w:t>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企业管理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工商管理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Pr="004C2773" w:rsidRDefault="00E101E0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Default="00E101E0" w:rsidP="00D1354F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1E0" w:rsidRDefault="00E101E0" w:rsidP="00D1354F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A414A8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414A8">
              <w:rPr>
                <w:rFonts w:ascii="宋体" w:hAnsi="宋体" w:cs="宋体" w:hint="eastAsia"/>
                <w:kern w:val="0"/>
                <w:sz w:val="24"/>
              </w:rPr>
              <w:t>工商管理类专业2</w:t>
            </w:r>
          </w:p>
          <w:p w:rsidR="00CF3D58" w:rsidRPr="000C4C39" w:rsidRDefault="00CF3D58" w:rsidP="006B7A91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A414A8">
              <w:rPr>
                <w:rFonts w:ascii="宋体" w:hAnsi="宋体" w:cs="宋体" w:hint="eastAsia"/>
                <w:kern w:val="0"/>
                <w:sz w:val="24"/>
              </w:rPr>
              <w:t>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物业管理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物业管理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6B7A91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6B7A91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A414A8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414A8">
              <w:rPr>
                <w:rFonts w:ascii="宋体" w:hAnsi="宋体" w:cs="宋体" w:hint="eastAsia"/>
                <w:kern w:val="0"/>
                <w:sz w:val="24"/>
              </w:rPr>
              <w:t>工商管理类专业3</w:t>
            </w:r>
          </w:p>
          <w:p w:rsidR="00CF3D58" w:rsidRPr="00A414A8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414A8">
              <w:rPr>
                <w:rFonts w:ascii="宋体" w:hAnsi="宋体" w:cs="宋体" w:hint="eastAsia"/>
                <w:kern w:val="0"/>
                <w:sz w:val="24"/>
              </w:rPr>
              <w:t>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5147F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管理科学与工程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市场营销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6B7A91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6B7A91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A414A8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414A8">
              <w:rPr>
                <w:rFonts w:ascii="宋体" w:hAnsi="宋体" w:cs="宋体" w:hint="eastAsia"/>
                <w:kern w:val="0"/>
                <w:sz w:val="24"/>
              </w:rPr>
              <w:t>工商管理类专业4</w:t>
            </w:r>
          </w:p>
          <w:p w:rsidR="00CF3D58" w:rsidRPr="00A414A8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414A8">
              <w:rPr>
                <w:rFonts w:ascii="宋体" w:hAnsi="宋体" w:cs="宋体" w:hint="eastAsia"/>
                <w:kern w:val="0"/>
                <w:sz w:val="24"/>
              </w:rPr>
              <w:t>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5147F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行政管理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人力资源管理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6B7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6B7A91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6B7A91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管理科学与工程类</w:t>
            </w:r>
          </w:p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管理科学与工程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信息管理与信息系统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会计专业学业辅导员1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会计学或会计硕士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会计学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会计专业学业辅导员2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会计学或会计硕士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会计学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8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统计专业学业辅导员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统计学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统计学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国贸专业学业辅导员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金融专业学业辅导员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金融学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金融学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64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林经专业学业辅导员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林经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林经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大学英语六级</w:t>
            </w:r>
            <w:r w:rsidRPr="004C2773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有学生干部经历优先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58" w:rsidRDefault="00CF3D58" w:rsidP="00D1354F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责任心、持久性、沟通能力强</w:t>
            </w:r>
          </w:p>
        </w:tc>
      </w:tr>
      <w:tr w:rsidR="00CF3D58" w:rsidRPr="004C2773" w:rsidTr="00D1354F">
        <w:trPr>
          <w:trHeight w:val="480"/>
          <w:jc w:val="center"/>
        </w:trPr>
        <w:tc>
          <w:tcPr>
            <w:tcW w:w="145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C2773">
              <w:rPr>
                <w:rFonts w:ascii="宋体" w:hAnsi="宋体" w:cs="宋体" w:hint="eastAsia"/>
                <w:kern w:val="0"/>
                <w:sz w:val="20"/>
                <w:szCs w:val="20"/>
              </w:rPr>
              <w:t>负责人签字：                联系人：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李军            </w:t>
            </w:r>
            <w:r w:rsidRPr="004C2773"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62337630   </w:t>
            </w:r>
            <w:r w:rsidRPr="004C277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联系邮箱：           填表时间：           年      月     日                               </w:t>
            </w:r>
          </w:p>
        </w:tc>
      </w:tr>
      <w:tr w:rsidR="00CF3D58" w:rsidRPr="004C2773" w:rsidTr="00D1354F">
        <w:trPr>
          <w:trHeight w:val="285"/>
          <w:jc w:val="center"/>
        </w:trPr>
        <w:tc>
          <w:tcPr>
            <w:tcW w:w="145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C2773">
              <w:rPr>
                <w:rFonts w:ascii="宋体" w:hAnsi="宋体" w:cs="宋体" w:hint="eastAsia"/>
                <w:kern w:val="0"/>
                <w:sz w:val="20"/>
                <w:szCs w:val="20"/>
              </w:rPr>
              <w:t>注：1.本表用于学业辅导员招聘需求的填报。</w:t>
            </w:r>
          </w:p>
        </w:tc>
      </w:tr>
      <w:tr w:rsidR="00CF3D58" w:rsidRPr="004C2773" w:rsidTr="00D1354F">
        <w:trPr>
          <w:trHeight w:val="285"/>
          <w:jc w:val="center"/>
        </w:trPr>
        <w:tc>
          <w:tcPr>
            <w:tcW w:w="145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D58" w:rsidRPr="004C2773" w:rsidRDefault="00CF3D58" w:rsidP="00D1354F"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C277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</w:tc>
      </w:tr>
    </w:tbl>
    <w:p w:rsidR="0087534A" w:rsidRPr="00E101E0" w:rsidRDefault="0087534A"/>
    <w:sectPr w:rsidR="0087534A" w:rsidRPr="00E101E0" w:rsidSect="00E101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1E8" w:rsidRDefault="001E21E8" w:rsidP="00CF3D58">
      <w:r>
        <w:separator/>
      </w:r>
    </w:p>
  </w:endnote>
  <w:endnote w:type="continuationSeparator" w:id="1">
    <w:p w:rsidR="001E21E8" w:rsidRDefault="001E21E8" w:rsidP="00CF3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1E8" w:rsidRDefault="001E21E8" w:rsidP="00CF3D58">
      <w:r>
        <w:separator/>
      </w:r>
    </w:p>
  </w:footnote>
  <w:footnote w:type="continuationSeparator" w:id="1">
    <w:p w:rsidR="001E21E8" w:rsidRDefault="001E21E8" w:rsidP="00CF3D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01E0"/>
    <w:rsid w:val="001E21E8"/>
    <w:rsid w:val="00301C7B"/>
    <w:rsid w:val="0087534A"/>
    <w:rsid w:val="00AD38A6"/>
    <w:rsid w:val="00C93DAF"/>
    <w:rsid w:val="00CF3D58"/>
    <w:rsid w:val="00E1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1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3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3D5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3D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3D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lijun</cp:lastModifiedBy>
  <cp:revision>4</cp:revision>
  <dcterms:created xsi:type="dcterms:W3CDTF">2016-07-01T05:43:00Z</dcterms:created>
  <dcterms:modified xsi:type="dcterms:W3CDTF">2017-06-23T09:02:00Z</dcterms:modified>
</cp:coreProperties>
</file>